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bookmarkStart w:id="0" w:name="_GoBack"/>
      <w:bookmarkEnd w:id="0"/>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o publicznym pisemnym przetargu nieograniczonym na sprzedaż </w:t>
      </w:r>
      <w:r w:rsidR="00031D85">
        <w:rPr>
          <w:rFonts w:ascii="Arial" w:eastAsia="Times New Roman" w:hAnsi="Arial" w:cs="Arial"/>
          <w:sz w:val="18"/>
          <w:szCs w:val="24"/>
          <w:lang w:eastAsia="pl-PL"/>
        </w:rPr>
        <w:t>szyszek</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4A76EE">
        <w:rPr>
          <w:rFonts w:ascii="Arial" w:eastAsia="Times New Roman" w:hAnsi="Arial" w:cs="Arial"/>
          <w:szCs w:val="24"/>
          <w:lang w:eastAsia="pl-PL"/>
        </w:rPr>
        <w:t>4</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 xml:space="preserve">Ja niżej podpisany (a), oświadczam, że zapoznałem (am)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Pr="00D419D7">
        <w:rPr>
          <w:rFonts w:ascii="Arial" w:eastAsia="Times New Roman" w:hAnsi="Arial" w:cs="Arial"/>
          <w:szCs w:val="24"/>
          <w:lang w:eastAsia="pl-PL"/>
        </w:rPr>
        <w:t xml:space="preserve"> warunkami postępowania przetargowego określonego w ogłoszeniu o przetargu na sprzedaż </w:t>
      </w:r>
      <w:r w:rsidR="00DB661D">
        <w:rPr>
          <w:rFonts w:ascii="Arial" w:eastAsia="Times New Roman" w:hAnsi="Arial" w:cs="Arial"/>
          <w:szCs w:val="24"/>
          <w:lang w:eastAsia="pl-PL"/>
        </w:rPr>
        <w:t>szyszek</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582C4E">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9A1AEF">
        <w:rPr>
          <w:rFonts w:ascii="Arial" w:hAnsi="Arial" w:cs="Arial"/>
          <w:b/>
          <w:szCs w:val="24"/>
        </w:rPr>
        <w:t xml:space="preserve">Brzesko </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9A1AEF">
        <w:rPr>
          <w:rFonts w:ascii="Arial" w:hAnsi="Arial" w:cs="Arial"/>
          <w:b/>
          <w:szCs w:val="24"/>
        </w:rPr>
        <w:t xml:space="preserve">Jadownikach, ul. Brzeska 59, 32-800 Brzesko, </w:t>
      </w:r>
      <w:r w:rsidRPr="00CB2C91">
        <w:rPr>
          <w:rFonts w:ascii="Arial" w:hAnsi="Arial" w:cs="Arial"/>
          <w:b/>
          <w:szCs w:val="24"/>
        </w:rPr>
        <w:t xml:space="preserve"> </w:t>
      </w:r>
      <w:r w:rsidR="009A1AEF">
        <w:rPr>
          <w:rFonts w:ascii="Arial" w:hAnsi="Arial" w:cs="Arial"/>
          <w:b/>
          <w:szCs w:val="24"/>
        </w:rPr>
        <w:t>brzesko@krakow.lasy.gov.pl</w:t>
      </w:r>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w:t>
      </w:r>
      <w:r w:rsidR="009A1AEF">
        <w:rPr>
          <w:rFonts w:ascii="Arial" w:hAnsi="Arial" w:cs="Arial"/>
          <w:szCs w:val="24"/>
        </w:rPr>
        <w:t xml:space="preserve"> </w:t>
      </w:r>
      <w:r w:rsidRPr="00CB2C91">
        <w:rPr>
          <w:rFonts w:ascii="Arial" w:hAnsi="Arial" w:cs="Arial"/>
          <w:szCs w:val="24"/>
        </w:rPr>
        <w:t>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CC1A21" w:rsidRDefault="00CC1A21" w:rsidP="00CC1A21">
      <w:pPr>
        <w:pStyle w:val="Akapitzlist"/>
        <w:ind w:left="284"/>
        <w:jc w:val="both"/>
        <w:rPr>
          <w:rFonts w:ascii="Arial" w:hAnsi="Arial" w:cs="Arial"/>
          <w:szCs w:val="24"/>
        </w:rPr>
      </w:pP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4E" w:rsidRDefault="00582C4E" w:rsidP="005D39D8">
      <w:pPr>
        <w:spacing w:after="0" w:line="240" w:lineRule="auto"/>
      </w:pPr>
      <w:r>
        <w:separator/>
      </w:r>
    </w:p>
  </w:endnote>
  <w:endnote w:type="continuationSeparator" w:id="0">
    <w:p w:rsidR="00582C4E" w:rsidRDefault="00582C4E"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A637B1" w:rsidRPr="00A637B1">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4E" w:rsidRDefault="00582C4E" w:rsidP="005D39D8">
      <w:pPr>
        <w:spacing w:after="0" w:line="240" w:lineRule="auto"/>
      </w:pPr>
      <w:r>
        <w:separator/>
      </w:r>
    </w:p>
  </w:footnote>
  <w:footnote w:type="continuationSeparator" w:id="0">
    <w:p w:rsidR="00582C4E" w:rsidRDefault="00582C4E"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31D85"/>
    <w:rsid w:val="00090386"/>
    <w:rsid w:val="000C0154"/>
    <w:rsid w:val="000C3851"/>
    <w:rsid w:val="000C77FC"/>
    <w:rsid w:val="001F5F9E"/>
    <w:rsid w:val="00265A56"/>
    <w:rsid w:val="002D51E6"/>
    <w:rsid w:val="002F3CC4"/>
    <w:rsid w:val="0031352E"/>
    <w:rsid w:val="003B2870"/>
    <w:rsid w:val="003B6555"/>
    <w:rsid w:val="003C0579"/>
    <w:rsid w:val="003D3ADC"/>
    <w:rsid w:val="004955C1"/>
    <w:rsid w:val="004A76EE"/>
    <w:rsid w:val="00517CF3"/>
    <w:rsid w:val="00566734"/>
    <w:rsid w:val="00582C4E"/>
    <w:rsid w:val="00584D76"/>
    <w:rsid w:val="005D39D8"/>
    <w:rsid w:val="00667ACC"/>
    <w:rsid w:val="00752E6C"/>
    <w:rsid w:val="007626E8"/>
    <w:rsid w:val="007A087D"/>
    <w:rsid w:val="007A7947"/>
    <w:rsid w:val="007E7830"/>
    <w:rsid w:val="008D33C5"/>
    <w:rsid w:val="00933283"/>
    <w:rsid w:val="009742FF"/>
    <w:rsid w:val="009A1AEF"/>
    <w:rsid w:val="00A14BEB"/>
    <w:rsid w:val="00A637B1"/>
    <w:rsid w:val="00A93636"/>
    <w:rsid w:val="00AC1ECD"/>
    <w:rsid w:val="00B35ADC"/>
    <w:rsid w:val="00B87990"/>
    <w:rsid w:val="00C3407B"/>
    <w:rsid w:val="00C521FB"/>
    <w:rsid w:val="00C806D7"/>
    <w:rsid w:val="00CB2C91"/>
    <w:rsid w:val="00CC1A21"/>
    <w:rsid w:val="00D14ABA"/>
    <w:rsid w:val="00D15C6C"/>
    <w:rsid w:val="00D419D7"/>
    <w:rsid w:val="00D806AD"/>
    <w:rsid w:val="00D86BCD"/>
    <w:rsid w:val="00DB661D"/>
    <w:rsid w:val="00DE08A2"/>
    <w:rsid w:val="00DF1A41"/>
    <w:rsid w:val="00E64401"/>
    <w:rsid w:val="00E972D9"/>
    <w:rsid w:val="00F03006"/>
    <w:rsid w:val="00F333D9"/>
    <w:rsid w:val="00F36C1E"/>
    <w:rsid w:val="00F60923"/>
    <w:rsid w:val="00F87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3073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Marek Oryńczak (Nadl. Brzesko)</cp:lastModifiedBy>
  <cp:revision>2</cp:revision>
  <cp:lastPrinted>2020-10-08T10:20:00Z</cp:lastPrinted>
  <dcterms:created xsi:type="dcterms:W3CDTF">2024-05-29T07:12:00Z</dcterms:created>
  <dcterms:modified xsi:type="dcterms:W3CDTF">2024-05-29T07:12:00Z</dcterms:modified>
</cp:coreProperties>
</file>